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8B33" w14:textId="544254EE" w:rsidR="00FD6F2D" w:rsidRPr="00805A3B" w:rsidRDefault="00805A3B" w:rsidP="00861F20">
      <w:pPr>
        <w:pStyle w:val="Heading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Review - </w:t>
      </w:r>
      <w:r w:rsidR="008F4101" w:rsidRPr="00805A3B">
        <w:rPr>
          <w:rFonts w:asciiTheme="minorHAnsi" w:hAnsiTheme="minorHAnsi" w:cstheme="minorHAnsi"/>
          <w:b/>
          <w:bCs/>
        </w:rPr>
        <w:t>Skills audit</w:t>
      </w:r>
    </w:p>
    <w:p w14:paraId="79F076DA" w14:textId="30FB830E" w:rsidR="008F4101" w:rsidRDefault="004E5FF1" w:rsidP="00FD6F2D">
      <w:pPr>
        <w:pStyle w:val="Heading2"/>
        <w:jc w:val="center"/>
      </w:pPr>
      <w:r>
        <w:t>What skills do you have?</w:t>
      </w:r>
    </w:p>
    <w:p w14:paraId="190C84C1" w14:textId="77777777" w:rsidR="008F4101" w:rsidRDefault="008F4101" w:rsidP="008F4101"/>
    <w:p w14:paraId="104DA7D3" w14:textId="6C244733" w:rsidR="008F4101" w:rsidRPr="00861F20" w:rsidRDefault="008F4101" w:rsidP="008F4101">
      <w:pPr>
        <w:rPr>
          <w:color w:val="000000" w:themeColor="text1"/>
        </w:rPr>
      </w:pPr>
      <w:r w:rsidRPr="00861F20">
        <w:rPr>
          <w:color w:val="000000" w:themeColor="text1"/>
        </w:rPr>
        <w:t xml:space="preserve">You should use this document whilst you are working through the </w:t>
      </w:r>
      <w:hyperlink r:id="rId10" w:history="1">
        <w:r w:rsidRPr="00805A3B">
          <w:rPr>
            <w:rStyle w:val="Hyperlink"/>
          </w:rPr>
          <w:t>10 development days resources</w:t>
        </w:r>
      </w:hyperlink>
      <w:r w:rsidRPr="00861F20">
        <w:rPr>
          <w:color w:val="000000" w:themeColor="text1"/>
        </w:rPr>
        <w:t xml:space="preserve">, </w:t>
      </w:r>
      <w:r w:rsidR="00F60B45">
        <w:rPr>
          <w:color w:val="000000" w:themeColor="text1"/>
        </w:rPr>
        <w:t>assessing and benchmarking yourself against</w:t>
      </w:r>
      <w:r w:rsidRPr="00861F20">
        <w:rPr>
          <w:color w:val="000000" w:themeColor="text1"/>
        </w:rPr>
        <w:t xml:space="preserve"> </w:t>
      </w:r>
      <w:r w:rsidR="00F60B45">
        <w:rPr>
          <w:color w:val="000000" w:themeColor="text1"/>
        </w:rPr>
        <w:t>a</w:t>
      </w:r>
      <w:r w:rsidRPr="00861F20">
        <w:rPr>
          <w:color w:val="000000" w:themeColor="text1"/>
        </w:rPr>
        <w:t xml:space="preserve"> job description, or </w:t>
      </w:r>
      <w:r w:rsidR="00DA39E0" w:rsidRPr="00861F20">
        <w:rPr>
          <w:color w:val="000000" w:themeColor="text1"/>
        </w:rPr>
        <w:t>working through</w:t>
      </w:r>
      <w:r w:rsidRPr="00861F20">
        <w:rPr>
          <w:color w:val="000000" w:themeColor="text1"/>
        </w:rPr>
        <w:t xml:space="preserve"> the </w:t>
      </w:r>
      <w:hyperlink r:id="rId11" w:history="1">
        <w:r w:rsidRPr="00E63FAC">
          <w:rPr>
            <w:rStyle w:val="Hyperlink"/>
          </w:rPr>
          <w:t>Academic’s Success Guide</w:t>
        </w:r>
      </w:hyperlink>
      <w:r w:rsidRPr="00861F20">
        <w:rPr>
          <w:color w:val="000000" w:themeColor="text1"/>
        </w:rPr>
        <w:t>.</w:t>
      </w:r>
    </w:p>
    <w:p w14:paraId="0C92495B" w14:textId="02E53159" w:rsidR="00F60B45" w:rsidRDefault="008F4101" w:rsidP="008F4101">
      <w:pPr>
        <w:rPr>
          <w:color w:val="000000" w:themeColor="text1"/>
        </w:rPr>
      </w:pPr>
      <w:r w:rsidRPr="00861F20">
        <w:rPr>
          <w:color w:val="000000" w:themeColor="text1"/>
        </w:rPr>
        <w:t>This will help you keep your existing and future skills up-to-date</w:t>
      </w:r>
      <w:r w:rsidR="00F60B45">
        <w:rPr>
          <w:color w:val="000000" w:themeColor="text1"/>
        </w:rPr>
        <w:t xml:space="preserve"> for any interviews or job applications, and hopefully help you to stay motivated as you develop skills.</w:t>
      </w:r>
      <w:r w:rsidR="00E63FAC">
        <w:rPr>
          <w:color w:val="000000" w:themeColor="text1"/>
        </w:rPr>
        <w:t xml:space="preserve"> </w:t>
      </w:r>
    </w:p>
    <w:p w14:paraId="713140A3" w14:textId="77777777" w:rsidR="00F60B45" w:rsidRDefault="00F60B45" w:rsidP="00E2711F">
      <w:pPr>
        <w:rPr>
          <w:color w:val="000000" w:themeColor="text1"/>
        </w:rPr>
      </w:pPr>
    </w:p>
    <w:p w14:paraId="68B17ADB" w14:textId="082B1179" w:rsidR="00F60B45" w:rsidRPr="00805A3B" w:rsidRDefault="00F60B45" w:rsidP="00F60B45">
      <w:pPr>
        <w:pStyle w:val="Heading2"/>
        <w:rPr>
          <w:b/>
          <w:bCs/>
        </w:rPr>
      </w:pPr>
      <w:r w:rsidRPr="00805A3B">
        <w:rPr>
          <w:b/>
          <w:bCs/>
        </w:rPr>
        <w:t>Tips for completing this document:</w:t>
      </w:r>
    </w:p>
    <w:p w14:paraId="02619F63" w14:textId="77777777" w:rsidR="00805A3B" w:rsidRDefault="00805A3B" w:rsidP="00F60B45">
      <w:pPr>
        <w:rPr>
          <w:color w:val="000000" w:themeColor="text1"/>
        </w:rPr>
      </w:pPr>
    </w:p>
    <w:p w14:paraId="0E878772" w14:textId="186F56CC" w:rsidR="00F60B45" w:rsidRPr="00607449" w:rsidRDefault="00F60B45" w:rsidP="00F60B45">
      <w:pPr>
        <w:rPr>
          <w:color w:val="000000" w:themeColor="text1"/>
        </w:rPr>
      </w:pPr>
      <w:r w:rsidRPr="00607449">
        <w:rPr>
          <w:color w:val="000000" w:themeColor="text1"/>
        </w:rPr>
        <w:t>Try and be as specific as possible and list the skills under each of the skills categories.</w:t>
      </w:r>
      <w:r w:rsidR="00E63FAC">
        <w:rPr>
          <w:color w:val="000000" w:themeColor="text1"/>
        </w:rPr>
        <w:t xml:space="preserve"> </w:t>
      </w:r>
      <w:r w:rsidRPr="00607449">
        <w:rPr>
          <w:color w:val="000000" w:themeColor="text1"/>
        </w:rPr>
        <w:t xml:space="preserve">If you are stuck for inspiration, look through our 10 days resources, and specifically the </w:t>
      </w:r>
      <w:hyperlink r:id="rId12" w:history="1">
        <w:r w:rsidRPr="00805A3B">
          <w:rPr>
            <w:rStyle w:val="Hyperlink"/>
          </w:rPr>
          <w:t>example skills listed under the four skills categories</w:t>
        </w:r>
      </w:hyperlink>
      <w:r w:rsidRPr="00607449">
        <w:rPr>
          <w:color w:val="000000" w:themeColor="text1"/>
        </w:rPr>
        <w:t xml:space="preserve">. </w:t>
      </w:r>
    </w:p>
    <w:p w14:paraId="145223F4" w14:textId="5336AE9C" w:rsidR="00F60B45" w:rsidRDefault="00F60B45" w:rsidP="00E2711F">
      <w:pPr>
        <w:rPr>
          <w:color w:val="000000" w:themeColor="text1"/>
        </w:rPr>
      </w:pPr>
      <w:r w:rsidRPr="00607449">
        <w:rPr>
          <w:color w:val="000000" w:themeColor="text1"/>
        </w:rPr>
        <w:t xml:space="preserve">If you are using this skills audit in conjunction with the </w:t>
      </w:r>
      <w:hyperlink r:id="rId13" w:history="1">
        <w:r w:rsidRPr="00805A3B">
          <w:rPr>
            <w:rStyle w:val="Hyperlink"/>
          </w:rPr>
          <w:t>10 development days resources</w:t>
        </w:r>
      </w:hyperlink>
      <w:r w:rsidRPr="00607449">
        <w:rPr>
          <w:color w:val="000000" w:themeColor="text1"/>
        </w:rPr>
        <w:t xml:space="preserve">, it will be most effective if you: </w:t>
      </w:r>
    </w:p>
    <w:p w14:paraId="1D801117" w14:textId="77777777" w:rsidR="00805A3B" w:rsidRPr="00607449" w:rsidRDefault="00805A3B" w:rsidP="00E2711F">
      <w:pPr>
        <w:rPr>
          <w:color w:val="000000" w:themeColor="text1"/>
        </w:rPr>
      </w:pPr>
    </w:p>
    <w:p w14:paraId="1FF211E1" w14:textId="5846FFF8" w:rsidR="00F60B45" w:rsidRDefault="22C76DA4" w:rsidP="00F60B45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643955F7">
        <w:rPr>
          <w:color w:val="000000" w:themeColor="text1"/>
        </w:rPr>
        <w:t>Before completing this audit, do</w:t>
      </w:r>
      <w:r w:rsidR="0EAE06B1" w:rsidRPr="643955F7">
        <w:rPr>
          <w:color w:val="000000" w:themeColor="text1"/>
        </w:rPr>
        <w:t xml:space="preserve"> the</w:t>
      </w:r>
      <w:r w:rsidR="65B77DFA" w:rsidRPr="643955F7">
        <w:rPr>
          <w:color w:val="000000" w:themeColor="text1"/>
        </w:rPr>
        <w:t xml:space="preserve"> </w:t>
      </w:r>
      <w:hyperlink r:id="rId14" w:history="1">
        <w:r w:rsidR="00805A3B" w:rsidRPr="00805A3B">
          <w:rPr>
            <w:rStyle w:val="Hyperlink"/>
          </w:rPr>
          <w:t xml:space="preserve">Review - </w:t>
        </w:r>
        <w:r w:rsidR="10338A34" w:rsidRPr="00805A3B">
          <w:rPr>
            <w:rStyle w:val="Hyperlink"/>
          </w:rPr>
          <w:t xml:space="preserve">Professional Development </w:t>
        </w:r>
        <w:r w:rsidR="4ADC8345" w:rsidRPr="00805A3B">
          <w:rPr>
            <w:rStyle w:val="Hyperlink"/>
          </w:rPr>
          <w:t>P</w:t>
        </w:r>
        <w:r w:rsidR="10338A34" w:rsidRPr="00805A3B">
          <w:rPr>
            <w:rStyle w:val="Hyperlink"/>
          </w:rPr>
          <w:t>lan</w:t>
        </w:r>
        <w:r w:rsidR="5ED65B9C" w:rsidRPr="00805A3B">
          <w:rPr>
            <w:rStyle w:val="Hyperlink"/>
          </w:rPr>
          <w:t>ner</w:t>
        </w:r>
      </w:hyperlink>
      <w:r w:rsidR="3FC3395A" w:rsidRPr="643955F7">
        <w:rPr>
          <w:color w:val="000000" w:themeColor="text1"/>
        </w:rPr>
        <w:t xml:space="preserve"> </w:t>
      </w:r>
    </w:p>
    <w:p w14:paraId="3A2F8C39" w14:textId="77777777" w:rsidR="00805A3B" w:rsidRPr="00607449" w:rsidRDefault="00805A3B" w:rsidP="00805A3B">
      <w:pPr>
        <w:pStyle w:val="ListParagraph"/>
        <w:rPr>
          <w:color w:val="000000" w:themeColor="text1"/>
        </w:rPr>
      </w:pPr>
    </w:p>
    <w:p w14:paraId="1F67D7F2" w14:textId="707005DD" w:rsidR="00805A3B" w:rsidRPr="00805A3B" w:rsidRDefault="00F60B45" w:rsidP="00805A3B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607449">
        <w:rPr>
          <w:color w:val="000000" w:themeColor="text1"/>
        </w:rPr>
        <w:t>Then, t</w:t>
      </w:r>
      <w:r w:rsidR="00E2711F" w:rsidRPr="00607449">
        <w:rPr>
          <w:color w:val="000000" w:themeColor="text1"/>
        </w:rPr>
        <w:t xml:space="preserve">hinking about the future time scale you reflected on, write down </w:t>
      </w:r>
      <w:r w:rsidRPr="00607449">
        <w:rPr>
          <w:color w:val="000000" w:themeColor="text1"/>
        </w:rPr>
        <w:t>in this audit document</w:t>
      </w:r>
      <w:r w:rsidR="00E2711F" w:rsidRPr="00607449">
        <w:rPr>
          <w:color w:val="000000" w:themeColor="text1"/>
        </w:rPr>
        <w:t xml:space="preserve"> as many of the skills that you have already developed, and the experiences you have already had, that will help you in the activities and challenges you anticipate.</w:t>
      </w:r>
    </w:p>
    <w:p w14:paraId="0AD3D655" w14:textId="77777777" w:rsidR="00805A3B" w:rsidRDefault="00805A3B" w:rsidP="00805A3B">
      <w:pPr>
        <w:pStyle w:val="ListParagraph"/>
        <w:rPr>
          <w:color w:val="000000" w:themeColor="text1"/>
        </w:rPr>
      </w:pPr>
    </w:p>
    <w:p w14:paraId="1DB5E18A" w14:textId="5254CC3F" w:rsidR="00F60B45" w:rsidRPr="00607449" w:rsidRDefault="00F60B45" w:rsidP="00F60B45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607449">
        <w:rPr>
          <w:color w:val="000000" w:themeColor="text1"/>
        </w:rPr>
        <w:t xml:space="preserve">After completing your skills audit, complete </w:t>
      </w:r>
      <w:r w:rsidRPr="00805A3B">
        <w:rPr>
          <w:color w:val="000000" w:themeColor="text1"/>
        </w:rPr>
        <w:t xml:space="preserve">the </w:t>
      </w:r>
      <w:hyperlink r:id="rId15" w:history="1">
        <w:r w:rsidRPr="00805A3B">
          <w:rPr>
            <w:rStyle w:val="Hyperlink"/>
          </w:rPr>
          <w:t>action planning document</w:t>
        </w:r>
      </w:hyperlink>
      <w:r w:rsidRPr="00805A3B">
        <w:rPr>
          <w:color w:val="000000" w:themeColor="text1"/>
        </w:rPr>
        <w:t xml:space="preserve"> to make</w:t>
      </w:r>
      <w:r w:rsidRPr="00607449">
        <w:rPr>
          <w:color w:val="000000" w:themeColor="text1"/>
        </w:rPr>
        <w:t xml:space="preserve"> specific plans to use your 10 days development </w:t>
      </w:r>
      <w:r w:rsidR="00607449" w:rsidRPr="00607449">
        <w:rPr>
          <w:color w:val="000000" w:themeColor="text1"/>
        </w:rPr>
        <w:t>time.</w:t>
      </w:r>
    </w:p>
    <w:p w14:paraId="36D7C370" w14:textId="77777777" w:rsidR="00805A3B" w:rsidRDefault="00805A3B" w:rsidP="00E2711F">
      <w:pPr>
        <w:rPr>
          <w:color w:val="000000" w:themeColor="text1"/>
        </w:rPr>
      </w:pPr>
    </w:p>
    <w:p w14:paraId="31B1E8D4" w14:textId="77777777" w:rsidR="00805A3B" w:rsidRDefault="00F60B45" w:rsidP="00E2711F">
      <w:pPr>
        <w:rPr>
          <w:color w:val="000000" w:themeColor="text1"/>
        </w:rPr>
      </w:pPr>
      <w:r w:rsidRPr="00607449">
        <w:rPr>
          <w:color w:val="000000" w:themeColor="text1"/>
        </w:rPr>
        <w:t>En</w:t>
      </w:r>
      <w:r w:rsidR="00E2711F" w:rsidRPr="00607449">
        <w:rPr>
          <w:color w:val="000000" w:themeColor="text1"/>
        </w:rPr>
        <w:t xml:space="preserve">sure that the examples you have given are </w:t>
      </w:r>
      <w:r w:rsidR="00E63FAC">
        <w:rPr>
          <w:color w:val="000000" w:themeColor="text1"/>
        </w:rPr>
        <w:t xml:space="preserve">both technical and </w:t>
      </w:r>
      <w:r w:rsidR="00E2711F" w:rsidRPr="00607449">
        <w:rPr>
          <w:color w:val="000000" w:themeColor="text1"/>
        </w:rPr>
        <w:t>transferable skills</w:t>
      </w:r>
      <w:r w:rsidRPr="00607449">
        <w:rPr>
          <w:color w:val="000000" w:themeColor="text1"/>
        </w:rPr>
        <w:t xml:space="preserve"> and experiences</w:t>
      </w:r>
      <w:r w:rsidR="00E2711F" w:rsidRPr="00607449">
        <w:rPr>
          <w:color w:val="000000" w:themeColor="text1"/>
        </w:rPr>
        <w:t xml:space="preserve"> i.e. they can be applied in different contexts and careers</w:t>
      </w:r>
      <w:r w:rsidRPr="00607449">
        <w:rPr>
          <w:color w:val="000000" w:themeColor="text1"/>
        </w:rPr>
        <w:t>.</w:t>
      </w:r>
      <w:r w:rsidR="00E63FAC">
        <w:rPr>
          <w:color w:val="000000" w:themeColor="text1"/>
        </w:rPr>
        <w:t xml:space="preserve"> </w:t>
      </w:r>
    </w:p>
    <w:p w14:paraId="3597B3C1" w14:textId="78B8BD02" w:rsidR="00805A3B" w:rsidRDefault="00805A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237F999" w14:textId="77777777" w:rsidR="00607449" w:rsidRDefault="00607449" w:rsidP="00607449">
      <w:pPr>
        <w:rPr>
          <w:sz w:val="28"/>
          <w:szCs w:val="28"/>
        </w:rPr>
      </w:pPr>
    </w:p>
    <w:p w14:paraId="1294708A" w14:textId="6D60CCA4" w:rsidR="00DA39E0" w:rsidRPr="00805A3B" w:rsidRDefault="00574729" w:rsidP="00607449">
      <w:pPr>
        <w:pStyle w:val="Heading1"/>
        <w:rPr>
          <w:b/>
          <w:bCs/>
          <w:sz w:val="28"/>
          <w:szCs w:val="28"/>
        </w:rPr>
      </w:pPr>
      <w:r w:rsidRPr="00805A3B">
        <w:rPr>
          <w:b/>
          <w:bCs/>
          <w:sz w:val="28"/>
          <w:szCs w:val="28"/>
        </w:rPr>
        <w:t xml:space="preserve">What skills </w:t>
      </w:r>
      <w:r w:rsidR="00DA39E0" w:rsidRPr="00805A3B">
        <w:rPr>
          <w:b/>
          <w:bCs/>
          <w:sz w:val="28"/>
          <w:szCs w:val="28"/>
        </w:rPr>
        <w:t>and relevant experiences do</w:t>
      </w:r>
      <w:r w:rsidRPr="00805A3B">
        <w:rPr>
          <w:b/>
          <w:bCs/>
          <w:sz w:val="28"/>
          <w:szCs w:val="28"/>
        </w:rPr>
        <w:t xml:space="preserve"> you </w:t>
      </w:r>
      <w:r w:rsidR="003F246D" w:rsidRPr="00805A3B">
        <w:rPr>
          <w:b/>
          <w:bCs/>
          <w:sz w:val="28"/>
          <w:szCs w:val="28"/>
        </w:rPr>
        <w:t xml:space="preserve">already </w:t>
      </w:r>
      <w:r w:rsidRPr="00805A3B">
        <w:rPr>
          <w:b/>
          <w:bCs/>
          <w:sz w:val="28"/>
          <w:szCs w:val="28"/>
        </w:rPr>
        <w:t xml:space="preserve">have? </w:t>
      </w:r>
    </w:p>
    <w:p w14:paraId="49E73E03" w14:textId="35D5B9DB" w:rsidR="00574729" w:rsidRPr="0084508F" w:rsidRDefault="00574729" w:rsidP="00143850">
      <w:pPr>
        <w:rPr>
          <w:sz w:val="21"/>
          <w:szCs w:val="21"/>
        </w:rPr>
      </w:pPr>
      <w:r w:rsidRPr="0084508F">
        <w:rPr>
          <w:sz w:val="21"/>
          <w:szCs w:val="21"/>
        </w:rPr>
        <w:t>(Please list technical, research</w:t>
      </w:r>
      <w:r w:rsidR="00E63FAC">
        <w:rPr>
          <w:sz w:val="21"/>
          <w:szCs w:val="21"/>
        </w:rPr>
        <w:t>,</w:t>
      </w:r>
      <w:r w:rsidRPr="0084508F">
        <w:rPr>
          <w:sz w:val="21"/>
          <w:szCs w:val="21"/>
        </w:rPr>
        <w:t xml:space="preserve"> and transferable skills)</w:t>
      </w:r>
    </w:p>
    <w:p w14:paraId="77A0BCFA" w14:textId="05B72BA3" w:rsidR="0084508F" w:rsidRPr="00607449" w:rsidRDefault="0084508F" w:rsidP="0084508F">
      <w:r w:rsidRPr="00607449">
        <w:t>Be as specific as possible.</w:t>
      </w:r>
      <w:r w:rsidR="00E63FAC">
        <w:t xml:space="preserve"> </w:t>
      </w:r>
      <w:r w:rsidRPr="00607449">
        <w:t xml:space="preserve">For example, instead of saying ‘communication skills’ – list the different types of </w:t>
      </w:r>
      <w:r w:rsidR="00E63FAC">
        <w:t>skills</w:t>
      </w:r>
      <w:r w:rsidRPr="00607449">
        <w:t xml:space="preserve"> and the context e.g. writing for a lay audience, presenting to peers, presenting to industrial sponsors, writing proposals. Each of these relates </w:t>
      </w:r>
      <w:r w:rsidR="00E63FAC">
        <w:t xml:space="preserve">to </w:t>
      </w:r>
      <w:r w:rsidRPr="00607449">
        <w:t>a different transferable skill.</w:t>
      </w:r>
    </w:p>
    <w:p w14:paraId="6C7EB10A" w14:textId="1479DDE5" w:rsidR="0084508F" w:rsidRPr="00607449" w:rsidRDefault="0084508F" w:rsidP="0084508F">
      <w:r>
        <w:t>Give an example of</w:t>
      </w:r>
      <w:r w:rsidRPr="00607449">
        <w:t xml:space="preserve"> where you </w:t>
      </w:r>
      <w:r>
        <w:t xml:space="preserve">have </w:t>
      </w:r>
      <w:r w:rsidRPr="00607449">
        <w:t xml:space="preserve">developed </w:t>
      </w:r>
      <w:r>
        <w:t xml:space="preserve">or used </w:t>
      </w:r>
      <w:r w:rsidRPr="00607449">
        <w:t>the skill.</w:t>
      </w:r>
      <w:r w:rsidR="00E63FAC">
        <w:t xml:space="preserve"> </w:t>
      </w:r>
      <w:r w:rsidRPr="00607449">
        <w:t>This will help you when you come to write any job applications or prepare for interview</w:t>
      </w:r>
      <w:r w:rsidR="00E63FAC">
        <w:t xml:space="preserve">s - </w:t>
      </w:r>
      <w:r w:rsidRPr="00607449">
        <w:t>to back up your claims with examples.</w:t>
      </w:r>
    </w:p>
    <w:p w14:paraId="72C9F1EF" w14:textId="06F8C58E" w:rsidR="00BC360A" w:rsidRPr="003133F1" w:rsidRDefault="00BC360A" w:rsidP="0014385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6"/>
        <w:gridCol w:w="2440"/>
        <w:gridCol w:w="2425"/>
        <w:gridCol w:w="2429"/>
      </w:tblGrid>
      <w:tr w:rsidR="009F5B19" w:rsidRPr="009F5B19" w14:paraId="7D77BD57" w14:textId="77777777" w:rsidTr="0084508F">
        <w:tc>
          <w:tcPr>
            <w:tcW w:w="2436" w:type="dxa"/>
            <w:shd w:val="clear" w:color="auto" w:fill="9CC2E5" w:themeFill="accent5" w:themeFillTint="99"/>
          </w:tcPr>
          <w:p w14:paraId="4E513096" w14:textId="77777777" w:rsidR="00DA39E0" w:rsidRPr="009F5B19" w:rsidRDefault="009F5B19" w:rsidP="009F5B19">
            <w:pPr>
              <w:jc w:val="center"/>
              <w:rPr>
                <w:b/>
                <w:bCs/>
                <w:sz w:val="24"/>
                <w:szCs w:val="24"/>
              </w:rPr>
            </w:pPr>
            <w:r w:rsidRPr="009F5B19">
              <w:rPr>
                <w:b/>
                <w:bCs/>
                <w:sz w:val="24"/>
                <w:szCs w:val="24"/>
              </w:rPr>
              <w:t>Self</w:t>
            </w:r>
          </w:p>
          <w:p w14:paraId="02A9AA2E" w14:textId="60C118EB" w:rsidR="009F5B19" w:rsidRPr="009F5B19" w:rsidRDefault="009F5B19" w:rsidP="009F5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shd w:val="clear" w:color="auto" w:fill="9CC2E5" w:themeFill="accent5" w:themeFillTint="99"/>
          </w:tcPr>
          <w:p w14:paraId="41F26281" w14:textId="4662D426" w:rsidR="00DA39E0" w:rsidRPr="009F5B19" w:rsidRDefault="009F5B19" w:rsidP="009F5B19">
            <w:pPr>
              <w:jc w:val="center"/>
              <w:rPr>
                <w:b/>
                <w:bCs/>
                <w:sz w:val="24"/>
                <w:szCs w:val="24"/>
              </w:rPr>
            </w:pPr>
            <w:r w:rsidRPr="009F5B19">
              <w:rPr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2425" w:type="dxa"/>
            <w:shd w:val="clear" w:color="auto" w:fill="9CC2E5" w:themeFill="accent5" w:themeFillTint="99"/>
          </w:tcPr>
          <w:p w14:paraId="0AB9C6C3" w14:textId="1DA40505" w:rsidR="00DA39E0" w:rsidRPr="009F5B19" w:rsidRDefault="009F5B19" w:rsidP="009F5B19">
            <w:pPr>
              <w:jc w:val="center"/>
              <w:rPr>
                <w:b/>
                <w:bCs/>
                <w:sz w:val="24"/>
                <w:szCs w:val="24"/>
              </w:rPr>
            </w:pPr>
            <w:r w:rsidRPr="009F5B19">
              <w:rPr>
                <w:b/>
                <w:bCs/>
                <w:sz w:val="24"/>
                <w:szCs w:val="24"/>
              </w:rPr>
              <w:t>Research</w:t>
            </w:r>
            <w:r w:rsidR="0084508F">
              <w:rPr>
                <w:rStyle w:val="Heading3Char"/>
                <w:rFonts w:ascii="Calibri" w:hAnsi="Calibri" w:cs="Calibri"/>
                <w:b w:val="0"/>
                <w:bCs/>
                <w:color w:val="000000"/>
                <w:bdr w:val="none" w:sz="0" w:space="0" w:color="auto" w:frame="1"/>
              </w:rPr>
              <w:t xml:space="preserve"> </w:t>
            </w:r>
            <w:r w:rsidR="0084508F"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and Innovation</w:t>
            </w:r>
          </w:p>
        </w:tc>
        <w:tc>
          <w:tcPr>
            <w:tcW w:w="2429" w:type="dxa"/>
            <w:shd w:val="clear" w:color="auto" w:fill="9CC2E5" w:themeFill="accent5" w:themeFillTint="99"/>
          </w:tcPr>
          <w:p w14:paraId="140ACD6E" w14:textId="63DF3B7E" w:rsidR="00DA39E0" w:rsidRPr="009F5B19" w:rsidRDefault="0084508F" w:rsidP="009F5B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Society and beyond R&amp;I</w:t>
            </w:r>
          </w:p>
        </w:tc>
      </w:tr>
      <w:tr w:rsidR="009F5B19" w14:paraId="1A912B97" w14:textId="77777777" w:rsidTr="0084508F">
        <w:tc>
          <w:tcPr>
            <w:tcW w:w="2436" w:type="dxa"/>
            <w:shd w:val="clear" w:color="auto" w:fill="DEEAF6" w:themeFill="accent5" w:themeFillTint="33"/>
          </w:tcPr>
          <w:p w14:paraId="2D738696" w14:textId="77777777" w:rsidR="009F5B19" w:rsidRDefault="009F5B19" w:rsidP="009F5B19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Your personal effectiveness day to day and more broadly in your career.</w:t>
            </w:r>
          </w:p>
          <w:p w14:paraId="3FE239CC" w14:textId="1DE8107A" w:rsidR="009F5B19" w:rsidRDefault="00805A3B" w:rsidP="009F5B19">
            <w:hyperlink r:id="rId16" w:history="1">
              <w:r w:rsidR="009F5B19" w:rsidRPr="00805A3B">
                <w:rPr>
                  <w:rStyle w:val="Hyperlink"/>
                  <w:rFonts w:ascii="Calibri" w:hAnsi="Calibri" w:cs="Calibri"/>
                  <w:bdr w:val="none" w:sz="0" w:space="0" w:color="auto" w:frame="1"/>
                </w:rPr>
                <w:t>See examples</w:t>
              </w:r>
            </w:hyperlink>
          </w:p>
        </w:tc>
        <w:tc>
          <w:tcPr>
            <w:tcW w:w="2440" w:type="dxa"/>
            <w:shd w:val="clear" w:color="auto" w:fill="DEEAF6" w:themeFill="accent5" w:themeFillTint="33"/>
          </w:tcPr>
          <w:p w14:paraId="4FC09212" w14:textId="77777777" w:rsidR="009F5B19" w:rsidRPr="00805A3B" w:rsidRDefault="009F5B19" w:rsidP="009F5B19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 w:rsidRPr="00805A3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Working with, supporting, and developing others and maintaining effective relationships</w:t>
            </w:r>
            <w:r w:rsidR="0084508F" w:rsidRPr="00805A3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.</w:t>
            </w:r>
          </w:p>
          <w:p w14:paraId="64D01406" w14:textId="526947E6" w:rsidR="0084508F" w:rsidRPr="00805A3B" w:rsidRDefault="00805A3B" w:rsidP="009F5B19">
            <w:hyperlink r:id="rId17" w:history="1">
              <w:r w:rsidR="0084508F" w:rsidRPr="00805A3B">
                <w:rPr>
                  <w:rStyle w:val="Hyperlink"/>
                  <w:rFonts w:ascii="Calibri" w:hAnsi="Calibri" w:cs="Calibri"/>
                  <w:bdr w:val="none" w:sz="0" w:space="0" w:color="auto" w:frame="1"/>
                </w:rPr>
                <w:t>See examples</w:t>
              </w:r>
            </w:hyperlink>
          </w:p>
        </w:tc>
        <w:tc>
          <w:tcPr>
            <w:tcW w:w="2425" w:type="dxa"/>
            <w:shd w:val="clear" w:color="auto" w:fill="DEEAF6" w:themeFill="accent5" w:themeFillTint="33"/>
          </w:tcPr>
          <w:p w14:paraId="134B1A81" w14:textId="77777777" w:rsidR="009F5B19" w:rsidRPr="00805A3B" w:rsidRDefault="0084508F" w:rsidP="009F5B19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 w:rsidRPr="00805A3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Developing research and research skills in an academic context, making an impact and contributing to your discipline.</w:t>
            </w:r>
          </w:p>
          <w:p w14:paraId="1D9D0DC3" w14:textId="1A85676F" w:rsidR="0084508F" w:rsidRPr="00805A3B" w:rsidRDefault="00805A3B" w:rsidP="009F5B19">
            <w:hyperlink r:id="rId18" w:history="1">
              <w:r w:rsidR="0084508F" w:rsidRPr="00805A3B">
                <w:rPr>
                  <w:rStyle w:val="Hyperlink"/>
                  <w:rFonts w:ascii="Calibri" w:hAnsi="Calibri" w:cs="Calibri"/>
                  <w:bdr w:val="none" w:sz="0" w:space="0" w:color="auto" w:frame="1"/>
                </w:rPr>
                <w:t>See examples</w:t>
              </w:r>
            </w:hyperlink>
          </w:p>
        </w:tc>
        <w:tc>
          <w:tcPr>
            <w:tcW w:w="2429" w:type="dxa"/>
            <w:shd w:val="clear" w:color="auto" w:fill="DEEAF6" w:themeFill="accent5" w:themeFillTint="33"/>
          </w:tcPr>
          <w:p w14:paraId="4FB6FAF8" w14:textId="77777777" w:rsidR="009F5B19" w:rsidRPr="00805A3B" w:rsidRDefault="0084508F" w:rsidP="009F5B19">
            <w:pPr>
              <w:rPr>
                <w:rStyle w:val="normaltextrun"/>
                <w:bdr w:val="none" w:sz="0" w:space="0" w:color="auto" w:frame="1"/>
              </w:rPr>
            </w:pPr>
            <w:r w:rsidRPr="00805A3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Contributing to broader research and innovation users, towards societal benefit.</w:t>
            </w:r>
            <w:r w:rsidRPr="00805A3B">
              <w:rPr>
                <w:rStyle w:val="normaltextrun"/>
                <w:bdr w:val="none" w:sz="0" w:space="0" w:color="auto" w:frame="1"/>
              </w:rPr>
              <w:t> </w:t>
            </w:r>
          </w:p>
          <w:p w14:paraId="2D25B4AD" w14:textId="1413889D" w:rsidR="0084508F" w:rsidRPr="00805A3B" w:rsidRDefault="00805A3B" w:rsidP="009F5B19">
            <w:hyperlink r:id="rId19" w:history="1">
              <w:r w:rsidR="0084508F" w:rsidRPr="00805A3B">
                <w:rPr>
                  <w:rStyle w:val="Hyperlink"/>
                  <w:rFonts w:ascii="Calibri" w:hAnsi="Calibri" w:cs="Calibri"/>
                  <w:bdr w:val="none" w:sz="0" w:space="0" w:color="auto" w:frame="1"/>
                </w:rPr>
                <w:t>See examples</w:t>
              </w:r>
            </w:hyperlink>
          </w:p>
        </w:tc>
      </w:tr>
      <w:tr w:rsidR="0084508F" w14:paraId="29FAC9AF" w14:textId="77777777" w:rsidTr="0084508F">
        <w:tc>
          <w:tcPr>
            <w:tcW w:w="2436" w:type="dxa"/>
          </w:tcPr>
          <w:p w14:paraId="6655BA25" w14:textId="77777777" w:rsidR="00DA39E0" w:rsidRDefault="009F5B19" w:rsidP="00143850">
            <w:r>
              <w:t>Skill:</w:t>
            </w:r>
          </w:p>
          <w:p w14:paraId="5AE58BAC" w14:textId="73E4E3A6" w:rsidR="009F5B19" w:rsidRDefault="009F5B19" w:rsidP="00143850">
            <w:r>
              <w:t>Example:</w:t>
            </w:r>
          </w:p>
          <w:p w14:paraId="75A79E46" w14:textId="72D26BF6" w:rsidR="009F5B19" w:rsidRDefault="009F5B19" w:rsidP="00143850"/>
        </w:tc>
        <w:tc>
          <w:tcPr>
            <w:tcW w:w="2440" w:type="dxa"/>
          </w:tcPr>
          <w:p w14:paraId="26A3B715" w14:textId="77777777" w:rsidR="009F5B19" w:rsidRDefault="009F5B19" w:rsidP="009F5B19">
            <w:r>
              <w:t>Skill:</w:t>
            </w:r>
          </w:p>
          <w:p w14:paraId="71B36184" w14:textId="77777777" w:rsidR="009F5B19" w:rsidRDefault="009F5B19" w:rsidP="009F5B19">
            <w:r>
              <w:t>Example:</w:t>
            </w:r>
          </w:p>
          <w:p w14:paraId="3A6FE462" w14:textId="77777777" w:rsidR="00DA39E0" w:rsidRDefault="00DA39E0" w:rsidP="00143850"/>
        </w:tc>
        <w:tc>
          <w:tcPr>
            <w:tcW w:w="2425" w:type="dxa"/>
          </w:tcPr>
          <w:p w14:paraId="09B0EA56" w14:textId="77777777" w:rsidR="009F5B19" w:rsidRDefault="009F5B19" w:rsidP="009F5B19">
            <w:r>
              <w:t>Skill:</w:t>
            </w:r>
          </w:p>
          <w:p w14:paraId="631A8F93" w14:textId="77777777" w:rsidR="009F5B19" w:rsidRDefault="009F5B19" w:rsidP="009F5B19">
            <w:r>
              <w:t>Example:</w:t>
            </w:r>
          </w:p>
          <w:p w14:paraId="71994E4D" w14:textId="77777777" w:rsidR="00DA39E0" w:rsidRDefault="00DA39E0" w:rsidP="00143850"/>
        </w:tc>
        <w:tc>
          <w:tcPr>
            <w:tcW w:w="2429" w:type="dxa"/>
          </w:tcPr>
          <w:p w14:paraId="0D02EC4C" w14:textId="77777777" w:rsidR="009F5B19" w:rsidRDefault="009F5B19" w:rsidP="009F5B19">
            <w:r>
              <w:t>Skill:</w:t>
            </w:r>
          </w:p>
          <w:p w14:paraId="442FD6AF" w14:textId="77777777" w:rsidR="009F5B19" w:rsidRDefault="009F5B19" w:rsidP="009F5B19">
            <w:r>
              <w:t>Example:</w:t>
            </w:r>
          </w:p>
          <w:p w14:paraId="215DE3D9" w14:textId="77777777" w:rsidR="00DA39E0" w:rsidRDefault="00DA39E0" w:rsidP="00143850"/>
        </w:tc>
      </w:tr>
      <w:tr w:rsidR="0084508F" w14:paraId="167C4436" w14:textId="77777777" w:rsidTr="0084508F">
        <w:tc>
          <w:tcPr>
            <w:tcW w:w="2436" w:type="dxa"/>
          </w:tcPr>
          <w:p w14:paraId="7A4BBE74" w14:textId="77777777" w:rsidR="009F5B19" w:rsidRDefault="009F5B19" w:rsidP="009F5B19">
            <w:r>
              <w:t>Skill:</w:t>
            </w:r>
          </w:p>
          <w:p w14:paraId="46D661E6" w14:textId="77777777" w:rsidR="009F5B19" w:rsidRDefault="009F5B19" w:rsidP="009F5B19">
            <w:r>
              <w:t>Example:</w:t>
            </w:r>
          </w:p>
          <w:p w14:paraId="15180DDA" w14:textId="77777777" w:rsidR="00DA39E0" w:rsidRDefault="00DA39E0" w:rsidP="00143850"/>
        </w:tc>
        <w:tc>
          <w:tcPr>
            <w:tcW w:w="2440" w:type="dxa"/>
          </w:tcPr>
          <w:p w14:paraId="297694D7" w14:textId="77777777" w:rsidR="009F5B19" w:rsidRDefault="009F5B19" w:rsidP="009F5B19">
            <w:r>
              <w:t>Skill:</w:t>
            </w:r>
          </w:p>
          <w:p w14:paraId="4538BF3E" w14:textId="77777777" w:rsidR="009F5B19" w:rsidRDefault="009F5B19" w:rsidP="009F5B19">
            <w:r>
              <w:t>Example:</w:t>
            </w:r>
          </w:p>
          <w:p w14:paraId="56D81E6A" w14:textId="77777777" w:rsidR="00DA39E0" w:rsidRDefault="00DA39E0" w:rsidP="00143850"/>
        </w:tc>
        <w:tc>
          <w:tcPr>
            <w:tcW w:w="2425" w:type="dxa"/>
          </w:tcPr>
          <w:p w14:paraId="2D0D7DC6" w14:textId="77777777" w:rsidR="009F5B19" w:rsidRDefault="009F5B19" w:rsidP="009F5B19">
            <w:r>
              <w:t>Skill:</w:t>
            </w:r>
          </w:p>
          <w:p w14:paraId="799EDD02" w14:textId="77777777" w:rsidR="009F5B19" w:rsidRDefault="009F5B19" w:rsidP="009F5B19">
            <w:r>
              <w:t>Example:</w:t>
            </w:r>
          </w:p>
          <w:p w14:paraId="3C13A784" w14:textId="77777777" w:rsidR="00DA39E0" w:rsidRDefault="00DA39E0" w:rsidP="00143850"/>
        </w:tc>
        <w:tc>
          <w:tcPr>
            <w:tcW w:w="2429" w:type="dxa"/>
          </w:tcPr>
          <w:p w14:paraId="5E918BE3" w14:textId="77777777" w:rsidR="009F5B19" w:rsidRDefault="009F5B19" w:rsidP="009F5B19">
            <w:r>
              <w:t>Skill:</w:t>
            </w:r>
          </w:p>
          <w:p w14:paraId="10B06E8A" w14:textId="77777777" w:rsidR="009F5B19" w:rsidRDefault="009F5B19" w:rsidP="009F5B19">
            <w:r>
              <w:t>Example:</w:t>
            </w:r>
          </w:p>
          <w:p w14:paraId="590E5914" w14:textId="77777777" w:rsidR="00DA39E0" w:rsidRDefault="00DA39E0" w:rsidP="00143850"/>
        </w:tc>
      </w:tr>
      <w:tr w:rsidR="0084508F" w14:paraId="1D14A94B" w14:textId="77777777" w:rsidTr="0084508F">
        <w:tc>
          <w:tcPr>
            <w:tcW w:w="2436" w:type="dxa"/>
          </w:tcPr>
          <w:p w14:paraId="5C1250C2" w14:textId="77777777" w:rsidR="0084508F" w:rsidRDefault="0084508F" w:rsidP="00074DCF">
            <w:r>
              <w:t>Skill:</w:t>
            </w:r>
          </w:p>
          <w:p w14:paraId="45B107DB" w14:textId="77777777" w:rsidR="0084508F" w:rsidRDefault="0084508F" w:rsidP="00074DCF">
            <w:r>
              <w:t>Example:</w:t>
            </w:r>
          </w:p>
          <w:p w14:paraId="33872D2F" w14:textId="77777777" w:rsidR="0084508F" w:rsidRDefault="0084508F" w:rsidP="00074DCF"/>
        </w:tc>
        <w:tc>
          <w:tcPr>
            <w:tcW w:w="2440" w:type="dxa"/>
          </w:tcPr>
          <w:p w14:paraId="63DD28A2" w14:textId="77777777" w:rsidR="0084508F" w:rsidRDefault="0084508F" w:rsidP="00074DCF">
            <w:r>
              <w:t>Skill:</w:t>
            </w:r>
          </w:p>
          <w:p w14:paraId="366CB069" w14:textId="77777777" w:rsidR="0084508F" w:rsidRDefault="0084508F" w:rsidP="00074DCF">
            <w:r>
              <w:t>Example:</w:t>
            </w:r>
          </w:p>
          <w:p w14:paraId="02B872A8" w14:textId="77777777" w:rsidR="0084508F" w:rsidRDefault="0084508F" w:rsidP="00074DCF"/>
        </w:tc>
        <w:tc>
          <w:tcPr>
            <w:tcW w:w="2425" w:type="dxa"/>
          </w:tcPr>
          <w:p w14:paraId="79134795" w14:textId="77777777" w:rsidR="0084508F" w:rsidRDefault="0084508F" w:rsidP="00074DCF">
            <w:r>
              <w:t>Skill:</w:t>
            </w:r>
          </w:p>
          <w:p w14:paraId="73AE13F1" w14:textId="77777777" w:rsidR="0084508F" w:rsidRDefault="0084508F" w:rsidP="00074DCF">
            <w:r>
              <w:t>Example:</w:t>
            </w:r>
          </w:p>
          <w:p w14:paraId="783FFC35" w14:textId="77777777" w:rsidR="0084508F" w:rsidRDefault="0084508F" w:rsidP="00074DCF"/>
        </w:tc>
        <w:tc>
          <w:tcPr>
            <w:tcW w:w="2429" w:type="dxa"/>
          </w:tcPr>
          <w:p w14:paraId="49BB809A" w14:textId="77777777" w:rsidR="0084508F" w:rsidRDefault="0084508F" w:rsidP="00074DCF">
            <w:r>
              <w:t>Skill:</w:t>
            </w:r>
          </w:p>
          <w:p w14:paraId="39417DD2" w14:textId="77777777" w:rsidR="0084508F" w:rsidRDefault="0084508F" w:rsidP="00074DCF">
            <w:r>
              <w:t>Example:</w:t>
            </w:r>
          </w:p>
          <w:p w14:paraId="2084AE05" w14:textId="77777777" w:rsidR="0084508F" w:rsidRDefault="0084508F" w:rsidP="00074DCF"/>
        </w:tc>
      </w:tr>
      <w:tr w:rsidR="0084508F" w14:paraId="62334D40" w14:textId="77777777" w:rsidTr="0084508F">
        <w:tc>
          <w:tcPr>
            <w:tcW w:w="2436" w:type="dxa"/>
          </w:tcPr>
          <w:p w14:paraId="3CAF73EB" w14:textId="77777777" w:rsidR="0084508F" w:rsidRDefault="0084508F" w:rsidP="00074DCF">
            <w:r>
              <w:t>Skill:</w:t>
            </w:r>
          </w:p>
          <w:p w14:paraId="31FED7C3" w14:textId="77777777" w:rsidR="0084508F" w:rsidRDefault="0084508F" w:rsidP="00074DCF">
            <w:r>
              <w:t>Example:</w:t>
            </w:r>
          </w:p>
          <w:p w14:paraId="18A82211" w14:textId="77777777" w:rsidR="0084508F" w:rsidRDefault="0084508F" w:rsidP="00074DCF"/>
        </w:tc>
        <w:tc>
          <w:tcPr>
            <w:tcW w:w="2440" w:type="dxa"/>
          </w:tcPr>
          <w:p w14:paraId="052FB1EF" w14:textId="77777777" w:rsidR="0084508F" w:rsidRDefault="0084508F" w:rsidP="00074DCF">
            <w:r>
              <w:t>Skill:</w:t>
            </w:r>
          </w:p>
          <w:p w14:paraId="11C9C371" w14:textId="77777777" w:rsidR="0084508F" w:rsidRDefault="0084508F" w:rsidP="00074DCF">
            <w:r>
              <w:t>Example:</w:t>
            </w:r>
          </w:p>
          <w:p w14:paraId="045B8093" w14:textId="77777777" w:rsidR="0084508F" w:rsidRDefault="0084508F" w:rsidP="00074DCF"/>
        </w:tc>
        <w:tc>
          <w:tcPr>
            <w:tcW w:w="2425" w:type="dxa"/>
          </w:tcPr>
          <w:p w14:paraId="4560358F" w14:textId="77777777" w:rsidR="0084508F" w:rsidRDefault="0084508F" w:rsidP="00074DCF">
            <w:r>
              <w:t>Skill:</w:t>
            </w:r>
          </w:p>
          <w:p w14:paraId="16F38498" w14:textId="77777777" w:rsidR="0084508F" w:rsidRDefault="0084508F" w:rsidP="00074DCF">
            <w:r>
              <w:t>Example:</w:t>
            </w:r>
          </w:p>
          <w:p w14:paraId="1732864D" w14:textId="77777777" w:rsidR="0084508F" w:rsidRDefault="0084508F" w:rsidP="00074DCF"/>
        </w:tc>
        <w:tc>
          <w:tcPr>
            <w:tcW w:w="2429" w:type="dxa"/>
          </w:tcPr>
          <w:p w14:paraId="0856EB9A" w14:textId="77777777" w:rsidR="0084508F" w:rsidRDefault="0084508F" w:rsidP="00074DCF">
            <w:r>
              <w:t>Skill:</w:t>
            </w:r>
          </w:p>
          <w:p w14:paraId="09992C32" w14:textId="77777777" w:rsidR="0084508F" w:rsidRDefault="0084508F" w:rsidP="00074DCF">
            <w:r>
              <w:t>Example:</w:t>
            </w:r>
          </w:p>
          <w:p w14:paraId="544124F2" w14:textId="77777777" w:rsidR="0084508F" w:rsidRDefault="0084508F" w:rsidP="00074DCF"/>
        </w:tc>
      </w:tr>
    </w:tbl>
    <w:p w14:paraId="3CE716C8" w14:textId="478F2A7C" w:rsidR="00BC360A" w:rsidRPr="0084508F" w:rsidRDefault="0084508F" w:rsidP="00143850">
      <w:pPr>
        <w:rPr>
          <w:i/>
          <w:iCs/>
          <w:sz w:val="21"/>
          <w:szCs w:val="21"/>
        </w:rPr>
      </w:pPr>
      <w:r w:rsidRPr="0084508F">
        <w:rPr>
          <w:i/>
          <w:iCs/>
          <w:sz w:val="21"/>
          <w:szCs w:val="21"/>
        </w:rPr>
        <w:t>Add more rows</w:t>
      </w:r>
      <w:r>
        <w:rPr>
          <w:i/>
          <w:iCs/>
          <w:sz w:val="21"/>
          <w:szCs w:val="21"/>
        </w:rPr>
        <w:t xml:space="preserve"> if needed.</w:t>
      </w:r>
    </w:p>
    <w:p w14:paraId="0261B18E" w14:textId="77777777" w:rsidR="00574729" w:rsidRDefault="00574729" w:rsidP="00143850"/>
    <w:p w14:paraId="44653ABC" w14:textId="77777777" w:rsidR="00805A3B" w:rsidRDefault="00805A3B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EFAF9F7" w14:textId="00FB5129" w:rsidR="00DA39E0" w:rsidRPr="00805A3B" w:rsidRDefault="00574729" w:rsidP="00861F20">
      <w:pPr>
        <w:pStyle w:val="Heading1"/>
        <w:rPr>
          <w:b/>
          <w:bCs/>
          <w:sz w:val="28"/>
          <w:szCs w:val="28"/>
        </w:rPr>
      </w:pPr>
      <w:r w:rsidRPr="00805A3B">
        <w:rPr>
          <w:b/>
          <w:bCs/>
          <w:sz w:val="28"/>
          <w:szCs w:val="28"/>
        </w:rPr>
        <w:lastRenderedPageBreak/>
        <w:t xml:space="preserve">What skills </w:t>
      </w:r>
      <w:r w:rsidR="00DA39E0" w:rsidRPr="00805A3B">
        <w:rPr>
          <w:b/>
          <w:bCs/>
          <w:sz w:val="28"/>
          <w:szCs w:val="28"/>
        </w:rPr>
        <w:t xml:space="preserve">and experiences </w:t>
      </w:r>
      <w:r w:rsidRPr="00805A3B">
        <w:rPr>
          <w:b/>
          <w:bCs/>
          <w:sz w:val="28"/>
          <w:szCs w:val="28"/>
        </w:rPr>
        <w:t xml:space="preserve">do you need to </w:t>
      </w:r>
      <w:r w:rsidR="00607449" w:rsidRPr="00805A3B">
        <w:rPr>
          <w:b/>
          <w:bCs/>
          <w:sz w:val="28"/>
          <w:szCs w:val="28"/>
        </w:rPr>
        <w:t xml:space="preserve">acquire </w:t>
      </w:r>
      <w:r w:rsidR="0084508F" w:rsidRPr="00805A3B">
        <w:rPr>
          <w:b/>
          <w:bCs/>
          <w:sz w:val="28"/>
          <w:szCs w:val="28"/>
        </w:rPr>
        <w:t xml:space="preserve">now </w:t>
      </w:r>
      <w:r w:rsidR="00607449" w:rsidRPr="00805A3B">
        <w:rPr>
          <w:b/>
          <w:bCs/>
          <w:sz w:val="28"/>
          <w:szCs w:val="28"/>
        </w:rPr>
        <w:t xml:space="preserve">to </w:t>
      </w:r>
      <w:r w:rsidRPr="00805A3B">
        <w:rPr>
          <w:b/>
          <w:bCs/>
          <w:sz w:val="28"/>
          <w:szCs w:val="28"/>
        </w:rPr>
        <w:t xml:space="preserve">achieve your career goals? </w:t>
      </w:r>
    </w:p>
    <w:p w14:paraId="399D6B5C" w14:textId="6673763A" w:rsidR="00574729" w:rsidRPr="0084508F" w:rsidRDefault="00574729" w:rsidP="00574729">
      <w:pPr>
        <w:rPr>
          <w:sz w:val="20"/>
          <w:szCs w:val="20"/>
        </w:rPr>
      </w:pPr>
      <w:r w:rsidRPr="0084508F">
        <w:rPr>
          <w:sz w:val="20"/>
          <w:szCs w:val="20"/>
        </w:rPr>
        <w:t>(Please list technical, research</w:t>
      </w:r>
      <w:r w:rsidR="00E63FAC">
        <w:rPr>
          <w:sz w:val="20"/>
          <w:szCs w:val="20"/>
        </w:rPr>
        <w:t>,</w:t>
      </w:r>
      <w:r w:rsidRPr="0084508F">
        <w:rPr>
          <w:sz w:val="20"/>
          <w:szCs w:val="20"/>
        </w:rPr>
        <w:t xml:space="preserve"> and transferrable skills)</w:t>
      </w:r>
    </w:p>
    <w:p w14:paraId="0E89054F" w14:textId="767B480C" w:rsidR="00574729" w:rsidRPr="0084508F" w:rsidRDefault="0084508F" w:rsidP="00143850">
      <w:r w:rsidRPr="0084508F">
        <w:t>Again, be as specific as possible: avoid generic skills e.g. ‘Networking’ and think about the context and application e.g. Skill: ‘Building new networks with research beneficiaries’ Application: ‘to raise</w:t>
      </w:r>
      <w:r w:rsidR="00E63FAC">
        <w:t xml:space="preserve"> my</w:t>
      </w:r>
      <w:r w:rsidRPr="0084508F">
        <w:t xml:space="preserve"> profile and receive feedback to improve my research”.</w:t>
      </w:r>
      <w:r w:rsidR="00E63FAC">
        <w:t xml:space="preserve"> </w:t>
      </w:r>
      <w:r w:rsidRPr="0084508F">
        <w:t>The application should be linked to the future plans, opportunities</w:t>
      </w:r>
      <w:r w:rsidR="00E63FAC">
        <w:t>,</w:t>
      </w:r>
      <w:r w:rsidRPr="0084508F">
        <w:t xml:space="preserve"> and challenges you have been thinking about in your career planning.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6"/>
        <w:gridCol w:w="2440"/>
        <w:gridCol w:w="2425"/>
        <w:gridCol w:w="2429"/>
      </w:tblGrid>
      <w:tr w:rsidR="0084508F" w:rsidRPr="009F5B19" w14:paraId="07BF2788" w14:textId="77777777" w:rsidTr="00074DCF">
        <w:tc>
          <w:tcPr>
            <w:tcW w:w="2436" w:type="dxa"/>
            <w:shd w:val="clear" w:color="auto" w:fill="9CC2E5" w:themeFill="accent5" w:themeFillTint="99"/>
          </w:tcPr>
          <w:p w14:paraId="0BF94F74" w14:textId="77777777" w:rsidR="0084508F" w:rsidRPr="009F5B19" w:rsidRDefault="0084508F" w:rsidP="00074DCF">
            <w:pPr>
              <w:jc w:val="center"/>
              <w:rPr>
                <w:b/>
                <w:bCs/>
                <w:sz w:val="24"/>
                <w:szCs w:val="24"/>
              </w:rPr>
            </w:pPr>
            <w:r w:rsidRPr="009F5B19">
              <w:rPr>
                <w:b/>
                <w:bCs/>
                <w:sz w:val="24"/>
                <w:szCs w:val="24"/>
              </w:rPr>
              <w:t>Self</w:t>
            </w:r>
          </w:p>
          <w:p w14:paraId="7669C17F" w14:textId="77777777" w:rsidR="0084508F" w:rsidRPr="009F5B19" w:rsidRDefault="0084508F" w:rsidP="00074D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shd w:val="clear" w:color="auto" w:fill="9CC2E5" w:themeFill="accent5" w:themeFillTint="99"/>
          </w:tcPr>
          <w:p w14:paraId="5231135B" w14:textId="77777777" w:rsidR="0084508F" w:rsidRPr="009F5B19" w:rsidRDefault="0084508F" w:rsidP="00074DCF">
            <w:pPr>
              <w:jc w:val="center"/>
              <w:rPr>
                <w:b/>
                <w:bCs/>
                <w:sz w:val="24"/>
                <w:szCs w:val="24"/>
              </w:rPr>
            </w:pPr>
            <w:r w:rsidRPr="009F5B19">
              <w:rPr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2425" w:type="dxa"/>
            <w:shd w:val="clear" w:color="auto" w:fill="9CC2E5" w:themeFill="accent5" w:themeFillTint="99"/>
          </w:tcPr>
          <w:p w14:paraId="3FC06B64" w14:textId="77777777" w:rsidR="0084508F" w:rsidRPr="009F5B19" w:rsidRDefault="0084508F" w:rsidP="00074DCF">
            <w:pPr>
              <w:jc w:val="center"/>
              <w:rPr>
                <w:b/>
                <w:bCs/>
                <w:sz w:val="24"/>
                <w:szCs w:val="24"/>
              </w:rPr>
            </w:pPr>
            <w:r w:rsidRPr="009F5B19">
              <w:rPr>
                <w:b/>
                <w:bCs/>
                <w:sz w:val="24"/>
                <w:szCs w:val="24"/>
              </w:rPr>
              <w:t>Research</w:t>
            </w:r>
            <w:r>
              <w:rPr>
                <w:rStyle w:val="Heading3Char"/>
                <w:rFonts w:ascii="Calibri" w:hAnsi="Calibri" w:cs="Calibri"/>
                <w:b w:val="0"/>
                <w:b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and Innovation</w:t>
            </w:r>
          </w:p>
        </w:tc>
        <w:tc>
          <w:tcPr>
            <w:tcW w:w="2429" w:type="dxa"/>
            <w:shd w:val="clear" w:color="auto" w:fill="9CC2E5" w:themeFill="accent5" w:themeFillTint="99"/>
          </w:tcPr>
          <w:p w14:paraId="53E4B34B" w14:textId="77777777" w:rsidR="0084508F" w:rsidRPr="009F5B19" w:rsidRDefault="0084508F" w:rsidP="00074D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Society and beyond R&amp;I</w:t>
            </w:r>
          </w:p>
        </w:tc>
      </w:tr>
      <w:tr w:rsidR="0084508F" w14:paraId="57F37923" w14:textId="77777777" w:rsidTr="00074DCF">
        <w:tc>
          <w:tcPr>
            <w:tcW w:w="2436" w:type="dxa"/>
            <w:shd w:val="clear" w:color="auto" w:fill="DEEAF6" w:themeFill="accent5" w:themeFillTint="33"/>
          </w:tcPr>
          <w:p w14:paraId="4B5C335E" w14:textId="77777777" w:rsidR="0084508F" w:rsidRDefault="0084508F" w:rsidP="00074DCF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Your personal effectiveness day to day and more broadly in your career.</w:t>
            </w:r>
          </w:p>
          <w:p w14:paraId="2B2B885F" w14:textId="14F5B10E" w:rsidR="0084508F" w:rsidRPr="00805A3B" w:rsidRDefault="00805A3B" w:rsidP="00074DCF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hyperlink r:id="rId20" w:history="1">
              <w:r w:rsidR="0084508F" w:rsidRPr="00805A3B">
                <w:rPr>
                  <w:rStyle w:val="Hyperlink"/>
                  <w:rFonts w:ascii="Calibri" w:hAnsi="Calibri" w:cs="Calibri"/>
                  <w:bdr w:val="none" w:sz="0" w:space="0" w:color="auto" w:frame="1"/>
                </w:rPr>
                <w:t>See examples</w:t>
              </w:r>
            </w:hyperlink>
          </w:p>
        </w:tc>
        <w:tc>
          <w:tcPr>
            <w:tcW w:w="2440" w:type="dxa"/>
            <w:shd w:val="clear" w:color="auto" w:fill="DEEAF6" w:themeFill="accent5" w:themeFillTint="33"/>
          </w:tcPr>
          <w:p w14:paraId="401B7B94" w14:textId="77777777" w:rsidR="0084508F" w:rsidRPr="00805A3B" w:rsidRDefault="0084508F" w:rsidP="00074DCF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 w:rsidRPr="00805A3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Working with, supporting, and developing others and maintaining effective relationships.</w:t>
            </w:r>
          </w:p>
          <w:p w14:paraId="7960B926" w14:textId="48B06C9F" w:rsidR="0084508F" w:rsidRPr="00805A3B" w:rsidRDefault="00805A3B" w:rsidP="00074DCF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hyperlink r:id="rId21" w:history="1">
              <w:r w:rsidRPr="00805A3B">
                <w:rPr>
                  <w:rStyle w:val="Hyperlink"/>
                  <w:rFonts w:ascii="Calibri" w:hAnsi="Calibri" w:cs="Calibri"/>
                  <w:bdr w:val="none" w:sz="0" w:space="0" w:color="auto" w:frame="1"/>
                </w:rPr>
                <w:t>See examples</w:t>
              </w:r>
            </w:hyperlink>
          </w:p>
        </w:tc>
        <w:tc>
          <w:tcPr>
            <w:tcW w:w="2425" w:type="dxa"/>
            <w:shd w:val="clear" w:color="auto" w:fill="DEEAF6" w:themeFill="accent5" w:themeFillTint="33"/>
          </w:tcPr>
          <w:p w14:paraId="0EABE596" w14:textId="77777777" w:rsidR="0084508F" w:rsidRPr="00805A3B" w:rsidRDefault="0084508F" w:rsidP="00074DCF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 w:rsidRPr="00805A3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Developing research and research skills in an academic context, making an impact and contributing to your discipline.</w:t>
            </w:r>
          </w:p>
          <w:p w14:paraId="73936BDA" w14:textId="507C5E12" w:rsidR="0084508F" w:rsidRPr="00805A3B" w:rsidRDefault="00805A3B" w:rsidP="00074DCF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hyperlink r:id="rId22" w:history="1">
              <w:r w:rsidRPr="00805A3B">
                <w:rPr>
                  <w:rStyle w:val="Hyperlink"/>
                  <w:rFonts w:ascii="Calibri" w:hAnsi="Calibri" w:cs="Calibri"/>
                  <w:bdr w:val="none" w:sz="0" w:space="0" w:color="auto" w:frame="1"/>
                </w:rPr>
                <w:t>See examples</w:t>
              </w:r>
            </w:hyperlink>
          </w:p>
        </w:tc>
        <w:tc>
          <w:tcPr>
            <w:tcW w:w="2429" w:type="dxa"/>
            <w:shd w:val="clear" w:color="auto" w:fill="DEEAF6" w:themeFill="accent5" w:themeFillTint="33"/>
          </w:tcPr>
          <w:p w14:paraId="799D8B85" w14:textId="77777777" w:rsidR="0084508F" w:rsidRPr="00805A3B" w:rsidRDefault="0084508F" w:rsidP="00074DCF">
            <w:pPr>
              <w:rPr>
                <w:rStyle w:val="normaltextrun"/>
                <w:bdr w:val="none" w:sz="0" w:space="0" w:color="auto" w:frame="1"/>
              </w:rPr>
            </w:pPr>
            <w:r w:rsidRPr="00805A3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Contributing to broader research and innovation users, towards societal benefit.</w:t>
            </w:r>
            <w:r w:rsidRPr="00805A3B">
              <w:rPr>
                <w:rStyle w:val="normaltextrun"/>
                <w:bdr w:val="none" w:sz="0" w:space="0" w:color="auto" w:frame="1"/>
              </w:rPr>
              <w:t> </w:t>
            </w:r>
          </w:p>
          <w:p w14:paraId="2BFE5AF0" w14:textId="66D97F46" w:rsidR="0084508F" w:rsidRPr="00805A3B" w:rsidRDefault="00805A3B" w:rsidP="00074DCF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hyperlink r:id="rId23" w:history="1">
              <w:r w:rsidRPr="00805A3B">
                <w:rPr>
                  <w:rStyle w:val="Hyperlink"/>
                  <w:rFonts w:ascii="Calibri" w:hAnsi="Calibri" w:cs="Calibri"/>
                  <w:bdr w:val="none" w:sz="0" w:space="0" w:color="auto" w:frame="1"/>
                </w:rPr>
                <w:t>See examples</w:t>
              </w:r>
            </w:hyperlink>
          </w:p>
        </w:tc>
      </w:tr>
      <w:tr w:rsidR="0084508F" w14:paraId="462A639A" w14:textId="77777777" w:rsidTr="00074DCF">
        <w:tc>
          <w:tcPr>
            <w:tcW w:w="2436" w:type="dxa"/>
          </w:tcPr>
          <w:p w14:paraId="327B0649" w14:textId="77777777" w:rsidR="0084508F" w:rsidRDefault="0084508F" w:rsidP="00074DCF">
            <w:r>
              <w:t>Skill:</w:t>
            </w:r>
          </w:p>
          <w:p w14:paraId="34ACFECE" w14:textId="3737C068" w:rsidR="0084508F" w:rsidRDefault="0084508F" w:rsidP="00074DCF">
            <w:r>
              <w:t>Application:</w:t>
            </w:r>
          </w:p>
          <w:p w14:paraId="6BB7E7F8" w14:textId="77777777" w:rsidR="0084508F" w:rsidRDefault="0084508F" w:rsidP="00074DCF"/>
        </w:tc>
        <w:tc>
          <w:tcPr>
            <w:tcW w:w="2440" w:type="dxa"/>
          </w:tcPr>
          <w:p w14:paraId="094B0BB5" w14:textId="77777777" w:rsidR="0084508F" w:rsidRDefault="0084508F" w:rsidP="00074DCF">
            <w:r>
              <w:t>Skill:</w:t>
            </w:r>
          </w:p>
          <w:p w14:paraId="1F0CE6EA" w14:textId="512A4F4A" w:rsidR="0084508F" w:rsidRDefault="0084508F" w:rsidP="00074DCF">
            <w:r>
              <w:t>Application:</w:t>
            </w:r>
          </w:p>
          <w:p w14:paraId="4D034F69" w14:textId="77777777" w:rsidR="0084508F" w:rsidRDefault="0084508F" w:rsidP="00074DCF"/>
        </w:tc>
        <w:tc>
          <w:tcPr>
            <w:tcW w:w="2425" w:type="dxa"/>
          </w:tcPr>
          <w:p w14:paraId="130A5606" w14:textId="77777777" w:rsidR="0084508F" w:rsidRDefault="0084508F" w:rsidP="00074DCF">
            <w:r>
              <w:t>Skill:</w:t>
            </w:r>
          </w:p>
          <w:p w14:paraId="0E92E6B8" w14:textId="6770489A" w:rsidR="0084508F" w:rsidRDefault="0084508F" w:rsidP="00074DCF">
            <w:r>
              <w:t>Application:</w:t>
            </w:r>
          </w:p>
          <w:p w14:paraId="34A9DFB6" w14:textId="77777777" w:rsidR="0084508F" w:rsidRDefault="0084508F" w:rsidP="00074DCF"/>
        </w:tc>
        <w:tc>
          <w:tcPr>
            <w:tcW w:w="2429" w:type="dxa"/>
          </w:tcPr>
          <w:p w14:paraId="73F80BCD" w14:textId="77777777" w:rsidR="0084508F" w:rsidRDefault="0084508F" w:rsidP="00074DCF">
            <w:r>
              <w:t>Skill:</w:t>
            </w:r>
          </w:p>
          <w:p w14:paraId="0DE9AAA4" w14:textId="2403ABAC" w:rsidR="0084508F" w:rsidRDefault="0084508F" w:rsidP="00074DCF">
            <w:r>
              <w:t>Application:</w:t>
            </w:r>
          </w:p>
          <w:p w14:paraId="58441019" w14:textId="77777777" w:rsidR="0084508F" w:rsidRDefault="0084508F" w:rsidP="00074DCF"/>
        </w:tc>
      </w:tr>
      <w:tr w:rsidR="0084508F" w14:paraId="432C3E3E" w14:textId="77777777" w:rsidTr="00074DCF">
        <w:tc>
          <w:tcPr>
            <w:tcW w:w="2436" w:type="dxa"/>
          </w:tcPr>
          <w:p w14:paraId="633BE096" w14:textId="77777777" w:rsidR="0084508F" w:rsidRDefault="0084508F" w:rsidP="00074DCF">
            <w:r>
              <w:t>Skill:</w:t>
            </w:r>
          </w:p>
          <w:p w14:paraId="0B23CBF0" w14:textId="030E2398" w:rsidR="0084508F" w:rsidRDefault="0084508F" w:rsidP="00074DCF">
            <w:r>
              <w:t>Application:</w:t>
            </w:r>
          </w:p>
          <w:p w14:paraId="775369CF" w14:textId="77777777" w:rsidR="0084508F" w:rsidRDefault="0084508F" w:rsidP="00074DCF"/>
        </w:tc>
        <w:tc>
          <w:tcPr>
            <w:tcW w:w="2440" w:type="dxa"/>
          </w:tcPr>
          <w:p w14:paraId="560F302C" w14:textId="77777777" w:rsidR="0084508F" w:rsidRDefault="0084508F" w:rsidP="00074DCF">
            <w:r>
              <w:t>Skill:</w:t>
            </w:r>
          </w:p>
          <w:p w14:paraId="1FB7D922" w14:textId="46219549" w:rsidR="0084508F" w:rsidRDefault="0084508F" w:rsidP="00074DCF">
            <w:r>
              <w:t>Application:</w:t>
            </w:r>
          </w:p>
          <w:p w14:paraId="6B11BC53" w14:textId="77777777" w:rsidR="0084508F" w:rsidRDefault="0084508F" w:rsidP="00074DCF"/>
        </w:tc>
        <w:tc>
          <w:tcPr>
            <w:tcW w:w="2425" w:type="dxa"/>
          </w:tcPr>
          <w:p w14:paraId="2272A73A" w14:textId="77777777" w:rsidR="0084508F" w:rsidRDefault="0084508F" w:rsidP="00074DCF">
            <w:r>
              <w:t>Skill:</w:t>
            </w:r>
          </w:p>
          <w:p w14:paraId="23862547" w14:textId="69C49294" w:rsidR="0084508F" w:rsidRDefault="0084508F" w:rsidP="00074DCF">
            <w:r>
              <w:t>Application:</w:t>
            </w:r>
          </w:p>
          <w:p w14:paraId="6C50DA06" w14:textId="77777777" w:rsidR="0084508F" w:rsidRDefault="0084508F" w:rsidP="00074DCF"/>
        </w:tc>
        <w:tc>
          <w:tcPr>
            <w:tcW w:w="2429" w:type="dxa"/>
          </w:tcPr>
          <w:p w14:paraId="74C91216" w14:textId="77777777" w:rsidR="0084508F" w:rsidRDefault="0084508F" w:rsidP="00074DCF">
            <w:r>
              <w:t>Skill:</w:t>
            </w:r>
          </w:p>
          <w:p w14:paraId="60C7C436" w14:textId="4197CC24" w:rsidR="0084508F" w:rsidRDefault="0084508F" w:rsidP="00074DCF">
            <w:r>
              <w:t>Application:</w:t>
            </w:r>
          </w:p>
          <w:p w14:paraId="6ABF2CF2" w14:textId="77777777" w:rsidR="0084508F" w:rsidRDefault="0084508F" w:rsidP="00074DCF"/>
        </w:tc>
      </w:tr>
      <w:tr w:rsidR="0084508F" w14:paraId="46CA31CA" w14:textId="77777777" w:rsidTr="00074DCF">
        <w:tc>
          <w:tcPr>
            <w:tcW w:w="2436" w:type="dxa"/>
          </w:tcPr>
          <w:p w14:paraId="135CB3CE" w14:textId="77777777" w:rsidR="0084508F" w:rsidRDefault="0084508F" w:rsidP="00074DCF">
            <w:r>
              <w:t>Skill:</w:t>
            </w:r>
          </w:p>
          <w:p w14:paraId="666AB329" w14:textId="2FCC37AF" w:rsidR="0084508F" w:rsidRDefault="0084508F" w:rsidP="00074DCF">
            <w:r>
              <w:t>Application:</w:t>
            </w:r>
          </w:p>
          <w:p w14:paraId="2668171E" w14:textId="77777777" w:rsidR="0084508F" w:rsidRDefault="0084508F" w:rsidP="00074DCF"/>
        </w:tc>
        <w:tc>
          <w:tcPr>
            <w:tcW w:w="2440" w:type="dxa"/>
          </w:tcPr>
          <w:p w14:paraId="024BB0F8" w14:textId="77777777" w:rsidR="0084508F" w:rsidRDefault="0084508F" w:rsidP="00074DCF">
            <w:r>
              <w:t>Skill:</w:t>
            </w:r>
          </w:p>
          <w:p w14:paraId="2CD0D01E" w14:textId="15D15B32" w:rsidR="0084508F" w:rsidRDefault="0084508F" w:rsidP="00074DCF">
            <w:r>
              <w:t>Application:</w:t>
            </w:r>
          </w:p>
          <w:p w14:paraId="61CCE750" w14:textId="77777777" w:rsidR="0084508F" w:rsidRDefault="0084508F" w:rsidP="00074DCF"/>
        </w:tc>
        <w:tc>
          <w:tcPr>
            <w:tcW w:w="2425" w:type="dxa"/>
          </w:tcPr>
          <w:p w14:paraId="0CD2E5CC" w14:textId="77777777" w:rsidR="0084508F" w:rsidRDefault="0084508F" w:rsidP="00074DCF">
            <w:r>
              <w:t>Skill:</w:t>
            </w:r>
          </w:p>
          <w:p w14:paraId="11C66EA5" w14:textId="0B5896D3" w:rsidR="0084508F" w:rsidRDefault="0084508F" w:rsidP="00074DCF">
            <w:r>
              <w:t>Application:</w:t>
            </w:r>
          </w:p>
          <w:p w14:paraId="048F77E0" w14:textId="77777777" w:rsidR="0084508F" w:rsidRDefault="0084508F" w:rsidP="00074DCF"/>
        </w:tc>
        <w:tc>
          <w:tcPr>
            <w:tcW w:w="2429" w:type="dxa"/>
          </w:tcPr>
          <w:p w14:paraId="0EF68E3E" w14:textId="77777777" w:rsidR="0084508F" w:rsidRDefault="0084508F" w:rsidP="00074DCF">
            <w:r>
              <w:t>Skill:</w:t>
            </w:r>
          </w:p>
          <w:p w14:paraId="23BB870A" w14:textId="4A131799" w:rsidR="0084508F" w:rsidRDefault="0084508F" w:rsidP="00074DCF">
            <w:r>
              <w:t>Application:</w:t>
            </w:r>
          </w:p>
          <w:p w14:paraId="6C384C0B" w14:textId="77777777" w:rsidR="0084508F" w:rsidRDefault="0084508F" w:rsidP="00074DCF"/>
        </w:tc>
      </w:tr>
      <w:tr w:rsidR="0084508F" w14:paraId="69DA8015" w14:textId="77777777" w:rsidTr="00074DCF">
        <w:tc>
          <w:tcPr>
            <w:tcW w:w="2436" w:type="dxa"/>
          </w:tcPr>
          <w:p w14:paraId="55E4EC85" w14:textId="77777777" w:rsidR="0084508F" w:rsidRDefault="0084508F" w:rsidP="00074DCF">
            <w:r>
              <w:t>Skill:</w:t>
            </w:r>
          </w:p>
          <w:p w14:paraId="4A5297DC" w14:textId="2EC4103F" w:rsidR="0084508F" w:rsidRDefault="0084508F" w:rsidP="00074DCF">
            <w:r>
              <w:t>Application:</w:t>
            </w:r>
          </w:p>
          <w:p w14:paraId="5D98C230" w14:textId="77777777" w:rsidR="0084508F" w:rsidRDefault="0084508F" w:rsidP="00074DCF"/>
        </w:tc>
        <w:tc>
          <w:tcPr>
            <w:tcW w:w="2440" w:type="dxa"/>
          </w:tcPr>
          <w:p w14:paraId="485EA186" w14:textId="77777777" w:rsidR="0084508F" w:rsidRDefault="0084508F" w:rsidP="00074DCF">
            <w:r>
              <w:t>Skill:</w:t>
            </w:r>
          </w:p>
          <w:p w14:paraId="716775B5" w14:textId="27579641" w:rsidR="0084508F" w:rsidRDefault="0084508F" w:rsidP="00074DCF">
            <w:r>
              <w:t>Application:</w:t>
            </w:r>
          </w:p>
          <w:p w14:paraId="291B8D67" w14:textId="77777777" w:rsidR="0084508F" w:rsidRDefault="0084508F" w:rsidP="00074DCF"/>
        </w:tc>
        <w:tc>
          <w:tcPr>
            <w:tcW w:w="2425" w:type="dxa"/>
          </w:tcPr>
          <w:p w14:paraId="210C6A95" w14:textId="77777777" w:rsidR="0084508F" w:rsidRDefault="0084508F" w:rsidP="00074DCF">
            <w:r>
              <w:t>Skill:</w:t>
            </w:r>
          </w:p>
          <w:p w14:paraId="74619883" w14:textId="42FB036D" w:rsidR="0084508F" w:rsidRDefault="0084508F" w:rsidP="00074DCF">
            <w:r>
              <w:t>Application:</w:t>
            </w:r>
          </w:p>
          <w:p w14:paraId="5F24D73E" w14:textId="77777777" w:rsidR="0084508F" w:rsidRDefault="0084508F" w:rsidP="00074DCF"/>
        </w:tc>
        <w:tc>
          <w:tcPr>
            <w:tcW w:w="2429" w:type="dxa"/>
          </w:tcPr>
          <w:p w14:paraId="236256E4" w14:textId="77777777" w:rsidR="0084508F" w:rsidRDefault="0084508F" w:rsidP="00074DCF">
            <w:r>
              <w:t>Skill:</w:t>
            </w:r>
          </w:p>
          <w:p w14:paraId="0EAC3BDA" w14:textId="6FB8DFF3" w:rsidR="0084508F" w:rsidRDefault="0084508F" w:rsidP="00074DCF">
            <w:r>
              <w:t>Application:</w:t>
            </w:r>
          </w:p>
          <w:p w14:paraId="0080D791" w14:textId="77777777" w:rsidR="0084508F" w:rsidRDefault="0084508F" w:rsidP="00074DCF"/>
        </w:tc>
      </w:tr>
    </w:tbl>
    <w:p w14:paraId="7564D448" w14:textId="77777777" w:rsidR="00861F20" w:rsidRDefault="00861F20" w:rsidP="00143850">
      <w:pPr>
        <w:rPr>
          <w:sz w:val="20"/>
          <w:szCs w:val="20"/>
        </w:rPr>
      </w:pPr>
    </w:p>
    <w:p w14:paraId="416128A7" w14:textId="00EB0C84" w:rsidR="00861F20" w:rsidRPr="00805A3B" w:rsidRDefault="00861F20" w:rsidP="00861F20">
      <w:pPr>
        <w:pStyle w:val="Heading1"/>
        <w:rPr>
          <w:b/>
          <w:bCs/>
          <w:sz w:val="28"/>
          <w:szCs w:val="28"/>
        </w:rPr>
      </w:pPr>
      <w:r w:rsidRPr="00805A3B">
        <w:rPr>
          <w:b/>
          <w:bCs/>
          <w:sz w:val="28"/>
          <w:szCs w:val="28"/>
        </w:rPr>
        <w:t>Next steps:</w:t>
      </w:r>
    </w:p>
    <w:p w14:paraId="488E6733" w14:textId="2A2C189B" w:rsidR="0084508F" w:rsidRPr="0084508F" w:rsidRDefault="0084508F" w:rsidP="0084508F">
      <w:r w:rsidRPr="0084508F">
        <w:t xml:space="preserve">When you are ready, complete the </w:t>
      </w:r>
      <w:hyperlink r:id="rId24" w:history="1">
        <w:r w:rsidR="00805A3B" w:rsidRPr="00805A3B">
          <w:rPr>
            <w:rStyle w:val="Hyperlink"/>
          </w:rPr>
          <w:t xml:space="preserve">Plan - </w:t>
        </w:r>
        <w:r w:rsidRPr="00805A3B">
          <w:rPr>
            <w:rStyle w:val="Hyperlink"/>
          </w:rPr>
          <w:t>Action Planning Document</w:t>
        </w:r>
      </w:hyperlink>
      <w:r w:rsidRPr="0084508F">
        <w:t xml:space="preserve"> and think about using your 10 development days to work on these new skills.</w:t>
      </w:r>
    </w:p>
    <w:sectPr w:rsidR="0084508F" w:rsidRPr="0084508F" w:rsidSect="00074DCF">
      <w:headerReference w:type="default" r:id="rId25"/>
      <w:pgSz w:w="11900" w:h="16840"/>
      <w:pgMar w:top="1742" w:right="1077" w:bottom="1440" w:left="1077" w:header="41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9806" w14:textId="77777777" w:rsidR="00856AF3" w:rsidRDefault="00856AF3" w:rsidP="0072067E">
      <w:pPr>
        <w:spacing w:after="0" w:line="240" w:lineRule="auto"/>
      </w:pPr>
      <w:r>
        <w:separator/>
      </w:r>
    </w:p>
  </w:endnote>
  <w:endnote w:type="continuationSeparator" w:id="0">
    <w:p w14:paraId="61C699E9" w14:textId="77777777" w:rsidR="00856AF3" w:rsidRDefault="00856AF3" w:rsidP="0072067E">
      <w:pPr>
        <w:spacing w:after="0" w:line="240" w:lineRule="auto"/>
      </w:pPr>
      <w:r>
        <w:continuationSeparator/>
      </w:r>
    </w:p>
  </w:endnote>
  <w:endnote w:type="continuationNotice" w:id="1">
    <w:p w14:paraId="5A2A0020" w14:textId="77777777" w:rsidR="002C2426" w:rsidRDefault="002C24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BAC15" w14:textId="77777777" w:rsidR="00856AF3" w:rsidRDefault="00856AF3" w:rsidP="0072067E">
      <w:pPr>
        <w:spacing w:after="0" w:line="240" w:lineRule="auto"/>
      </w:pPr>
      <w:r>
        <w:separator/>
      </w:r>
    </w:p>
  </w:footnote>
  <w:footnote w:type="continuationSeparator" w:id="0">
    <w:p w14:paraId="174FC5E5" w14:textId="77777777" w:rsidR="00856AF3" w:rsidRDefault="00856AF3" w:rsidP="0072067E">
      <w:pPr>
        <w:spacing w:after="0" w:line="240" w:lineRule="auto"/>
      </w:pPr>
      <w:r>
        <w:continuationSeparator/>
      </w:r>
    </w:p>
  </w:footnote>
  <w:footnote w:type="continuationNotice" w:id="1">
    <w:p w14:paraId="63D9BCE3" w14:textId="77777777" w:rsidR="002C2426" w:rsidRDefault="002C24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A0D0" w14:textId="1638593F" w:rsidR="0072067E" w:rsidRDefault="002A780F" w:rsidP="002A780F">
    <w:pPr>
      <w:pStyle w:val="Header"/>
      <w:jc w:val="center"/>
    </w:pPr>
    <w:r>
      <w:rPr>
        <w:noProof/>
      </w:rPr>
      <w:drawing>
        <wp:inline distT="0" distB="0" distL="0" distR="0" wp14:anchorId="0AC485E1" wp14:editId="6C4AF4DB">
          <wp:extent cx="4320000" cy="691031"/>
          <wp:effectExtent l="0" t="0" r="0" b="0"/>
          <wp:docPr id="103612202" name="Picture 103612202" descr="A blue and orang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2202" name="Picture 1" descr="A blue and orang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0" cy="691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EA8"/>
    <w:multiLevelType w:val="hybridMultilevel"/>
    <w:tmpl w:val="203CE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B2A45"/>
    <w:multiLevelType w:val="hybridMultilevel"/>
    <w:tmpl w:val="6EFC5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37F4A"/>
    <w:multiLevelType w:val="hybridMultilevel"/>
    <w:tmpl w:val="28303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F6CBD"/>
    <w:multiLevelType w:val="hybridMultilevel"/>
    <w:tmpl w:val="315E3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66430"/>
    <w:multiLevelType w:val="hybridMultilevel"/>
    <w:tmpl w:val="315E3E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E26C0"/>
    <w:multiLevelType w:val="hybridMultilevel"/>
    <w:tmpl w:val="CC4AF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7082A"/>
    <w:multiLevelType w:val="hybridMultilevel"/>
    <w:tmpl w:val="D744DD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897887">
    <w:abstractNumId w:val="3"/>
  </w:num>
  <w:num w:numId="2" w16cid:durableId="1165900181">
    <w:abstractNumId w:val="5"/>
  </w:num>
  <w:num w:numId="3" w16cid:durableId="1064181736">
    <w:abstractNumId w:val="2"/>
  </w:num>
  <w:num w:numId="4" w16cid:durableId="980840184">
    <w:abstractNumId w:val="0"/>
  </w:num>
  <w:num w:numId="5" w16cid:durableId="1598949081">
    <w:abstractNumId w:val="4"/>
  </w:num>
  <w:num w:numId="6" w16cid:durableId="1802842716">
    <w:abstractNumId w:val="1"/>
  </w:num>
  <w:num w:numId="7" w16cid:durableId="1215239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41"/>
    <w:rsid w:val="000035AE"/>
    <w:rsid w:val="000377DB"/>
    <w:rsid w:val="0005598E"/>
    <w:rsid w:val="00071DBF"/>
    <w:rsid w:val="00074DCF"/>
    <w:rsid w:val="00094887"/>
    <w:rsid w:val="000B4F00"/>
    <w:rsid w:val="000F25F2"/>
    <w:rsid w:val="00143850"/>
    <w:rsid w:val="00171ACF"/>
    <w:rsid w:val="0017611F"/>
    <w:rsid w:val="00196C23"/>
    <w:rsid w:val="001A1DF9"/>
    <w:rsid w:val="001F7BB7"/>
    <w:rsid w:val="00227320"/>
    <w:rsid w:val="00237B25"/>
    <w:rsid w:val="002668D9"/>
    <w:rsid w:val="002A780F"/>
    <w:rsid w:val="002C2426"/>
    <w:rsid w:val="003133F1"/>
    <w:rsid w:val="003229F3"/>
    <w:rsid w:val="00343C21"/>
    <w:rsid w:val="00344A73"/>
    <w:rsid w:val="003F246D"/>
    <w:rsid w:val="00460D35"/>
    <w:rsid w:val="004E5FF1"/>
    <w:rsid w:val="005230D8"/>
    <w:rsid w:val="00574729"/>
    <w:rsid w:val="00575CBC"/>
    <w:rsid w:val="005C1F72"/>
    <w:rsid w:val="005C75F1"/>
    <w:rsid w:val="005D087B"/>
    <w:rsid w:val="005E3828"/>
    <w:rsid w:val="00607449"/>
    <w:rsid w:val="0063528A"/>
    <w:rsid w:val="0065188E"/>
    <w:rsid w:val="00654C5D"/>
    <w:rsid w:val="00655580"/>
    <w:rsid w:val="006824D8"/>
    <w:rsid w:val="006A1579"/>
    <w:rsid w:val="006A60B5"/>
    <w:rsid w:val="006B72E7"/>
    <w:rsid w:val="0072067E"/>
    <w:rsid w:val="00730A88"/>
    <w:rsid w:val="00742F5B"/>
    <w:rsid w:val="007D7C41"/>
    <w:rsid w:val="00805A3B"/>
    <w:rsid w:val="00833122"/>
    <w:rsid w:val="0084410D"/>
    <w:rsid w:val="0084508F"/>
    <w:rsid w:val="00845A3F"/>
    <w:rsid w:val="00856AF3"/>
    <w:rsid w:val="00861F20"/>
    <w:rsid w:val="00890616"/>
    <w:rsid w:val="00893E55"/>
    <w:rsid w:val="008C1237"/>
    <w:rsid w:val="008C4790"/>
    <w:rsid w:val="008D29A7"/>
    <w:rsid w:val="008E494C"/>
    <w:rsid w:val="008F4101"/>
    <w:rsid w:val="00910E8B"/>
    <w:rsid w:val="009125A1"/>
    <w:rsid w:val="0091723D"/>
    <w:rsid w:val="00950A0C"/>
    <w:rsid w:val="009B401C"/>
    <w:rsid w:val="009B7261"/>
    <w:rsid w:val="009D11A2"/>
    <w:rsid w:val="009F5B19"/>
    <w:rsid w:val="00AB145B"/>
    <w:rsid w:val="00AB2850"/>
    <w:rsid w:val="00AE4024"/>
    <w:rsid w:val="00B003E0"/>
    <w:rsid w:val="00BC360A"/>
    <w:rsid w:val="00C15870"/>
    <w:rsid w:val="00C504EB"/>
    <w:rsid w:val="00C5688A"/>
    <w:rsid w:val="00CD7087"/>
    <w:rsid w:val="00D30A8E"/>
    <w:rsid w:val="00D474E6"/>
    <w:rsid w:val="00D6159C"/>
    <w:rsid w:val="00DA2541"/>
    <w:rsid w:val="00DA39E0"/>
    <w:rsid w:val="00DF1EB6"/>
    <w:rsid w:val="00DF27CC"/>
    <w:rsid w:val="00E0659F"/>
    <w:rsid w:val="00E26CBE"/>
    <w:rsid w:val="00E2711F"/>
    <w:rsid w:val="00E27FF3"/>
    <w:rsid w:val="00E63FAC"/>
    <w:rsid w:val="00E975EF"/>
    <w:rsid w:val="00EA1FF7"/>
    <w:rsid w:val="00EA5D58"/>
    <w:rsid w:val="00EC09BD"/>
    <w:rsid w:val="00EF57FB"/>
    <w:rsid w:val="00F07148"/>
    <w:rsid w:val="00F2779C"/>
    <w:rsid w:val="00F32D92"/>
    <w:rsid w:val="00F35735"/>
    <w:rsid w:val="00F57242"/>
    <w:rsid w:val="00F60B45"/>
    <w:rsid w:val="00F70901"/>
    <w:rsid w:val="00FD6F2D"/>
    <w:rsid w:val="00FE6CBE"/>
    <w:rsid w:val="00FF1B8C"/>
    <w:rsid w:val="0EAE06B1"/>
    <w:rsid w:val="10338A34"/>
    <w:rsid w:val="13421D73"/>
    <w:rsid w:val="1A237E99"/>
    <w:rsid w:val="20255E38"/>
    <w:rsid w:val="2045A9D2"/>
    <w:rsid w:val="22C76DA4"/>
    <w:rsid w:val="2A9BEF94"/>
    <w:rsid w:val="35019AE6"/>
    <w:rsid w:val="358A5242"/>
    <w:rsid w:val="36116139"/>
    <w:rsid w:val="3FC3395A"/>
    <w:rsid w:val="421D5CAE"/>
    <w:rsid w:val="4853378F"/>
    <w:rsid w:val="4ADC8345"/>
    <w:rsid w:val="58ADEDA1"/>
    <w:rsid w:val="5ED65B9C"/>
    <w:rsid w:val="6276BB8F"/>
    <w:rsid w:val="643955F7"/>
    <w:rsid w:val="65B7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4D503"/>
  <w14:defaultImageDpi w14:val="32767"/>
  <w15:chartTrackingRefBased/>
  <w15:docId w15:val="{73E4210E-F1C6-42CD-BEE5-9B9F4B59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D7C41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1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7C41"/>
    <w:pPr>
      <w:keepNext/>
      <w:keepLines/>
      <w:spacing w:before="40" w:after="0"/>
      <w:outlineLvl w:val="2"/>
    </w:pPr>
    <w:rPr>
      <w:rFonts w:eastAsiaTheme="majorEastAsia" w:cstheme="majorBidi"/>
      <w:b/>
      <w:color w:val="379F9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7C41"/>
    <w:rPr>
      <w:rFonts w:eastAsiaTheme="majorEastAsia" w:cstheme="majorBidi"/>
      <w:b/>
      <w:color w:val="379F9F"/>
      <w:sz w:val="28"/>
    </w:rPr>
  </w:style>
  <w:style w:type="character" w:styleId="Hyperlink">
    <w:name w:val="Hyperlink"/>
    <w:basedOn w:val="DefaultParagraphFont"/>
    <w:uiPriority w:val="99"/>
    <w:unhideWhenUsed/>
    <w:rsid w:val="007D7C41"/>
    <w:rPr>
      <w:color w:val="0000FF"/>
      <w:u w:val="single"/>
    </w:rPr>
  </w:style>
  <w:style w:type="table" w:styleId="TableGrid">
    <w:name w:val="Table Grid"/>
    <w:basedOn w:val="TableNormal"/>
    <w:uiPriority w:val="39"/>
    <w:rsid w:val="007D7C4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03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E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6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0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7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206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3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1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1D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DF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44A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344A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25F2"/>
    <w:rPr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0F25F2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9F5B19"/>
  </w:style>
  <w:style w:type="character" w:customStyle="1" w:styleId="eop">
    <w:name w:val="eop"/>
    <w:basedOn w:val="DefaultParagraphFont"/>
    <w:rsid w:val="00845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mperial.ac.uk/postdoc-fellows-development-centre/your-career/your-10-development-days/what-when/10-days-development-planners/" TargetMode="External"/><Relationship Id="rId18" Type="http://schemas.openxmlformats.org/officeDocument/2006/relationships/hyperlink" Target="https://www.imperial.ac.uk/postdoc-fellows-development-centre/your-career/your-10-development-days/what-when/example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mperial.ac.uk/postdoc-fellows-development-centre/your-career/your-10-development-days/what-when/example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postdoc-fellows-development-centre/your-career/your-10-development-days/what-when/examples/" TargetMode="External"/><Relationship Id="rId17" Type="http://schemas.openxmlformats.org/officeDocument/2006/relationships/hyperlink" Target="https://www.imperial.ac.uk/postdoc-fellows-development-centre/your-career/your-10-development-days/what-when/examples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mperial.ac.uk/postdoc-fellows-development-centre/your-career/your-10-development-days/what-when/examples/" TargetMode="External"/><Relationship Id="rId20" Type="http://schemas.openxmlformats.org/officeDocument/2006/relationships/hyperlink" Target="https://www.imperial.ac.uk/postdoc-fellows-development-centre/your-career/your-10-development-days/what-when/exampl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academics-success-guide/managing-yourself-and-your-career/" TargetMode="External"/><Relationship Id="rId24" Type="http://schemas.openxmlformats.org/officeDocument/2006/relationships/hyperlink" Target="https://www.imperial.ac.uk/postdoc-fellows-development-centre/your-career/your-10-development-days/what-when/10-days-development-planner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mperial.ac.uk/postdoc-fellows-development-centre/your-career/your-10-development-days/what-when/10-days-development-planners/" TargetMode="External"/><Relationship Id="rId23" Type="http://schemas.openxmlformats.org/officeDocument/2006/relationships/hyperlink" Target="https://www.imperial.ac.uk/postdoc-fellows-development-centre/your-career/your-10-development-days/what-when/examples/" TargetMode="External"/><Relationship Id="rId10" Type="http://schemas.openxmlformats.org/officeDocument/2006/relationships/hyperlink" Target="https://www.imperial.ac.uk/postdoc-fellows-development-centre/your-career/your-10-development-days/what-when/10-days-development-planners/" TargetMode="External"/><Relationship Id="rId19" Type="http://schemas.openxmlformats.org/officeDocument/2006/relationships/hyperlink" Target="https://www.imperial.ac.uk/postdoc-fellows-development-centre/your-career/your-10-development-days/what-when/exampl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office.com/e/q6QkfniJcC" TargetMode="External"/><Relationship Id="rId22" Type="http://schemas.openxmlformats.org/officeDocument/2006/relationships/hyperlink" Target="https://www.imperial.ac.uk/postdoc-fellows-development-centre/your-career/your-10-development-days/what-when/examples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FF1F3B1E878408F1A9036BC542E37" ma:contentTypeVersion="17" ma:contentTypeDescription="Create a new document." ma:contentTypeScope="" ma:versionID="da31f5b3314d6bf3f146546fa07b3d0d">
  <xsd:schema xmlns:xsd="http://www.w3.org/2001/XMLSchema" xmlns:xs="http://www.w3.org/2001/XMLSchema" xmlns:p="http://schemas.microsoft.com/office/2006/metadata/properties" xmlns:ns2="1a608d72-da23-4f2b-8524-9c34c19366c2" xmlns:ns3="dd51e043-1d42-47dc-85ed-bedd6ead4698" targetNamespace="http://schemas.microsoft.com/office/2006/metadata/properties" ma:root="true" ma:fieldsID="4843462bf60f86412f1debb2032e22a0" ns2:_="" ns3:_="">
    <xsd:import namespace="1a608d72-da23-4f2b-8524-9c34c19366c2"/>
    <xsd:import namespace="dd51e043-1d42-47dc-85ed-bedd6ead4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8d72-da23-4f2b-8524-9c34c1936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1e043-1d42-47dc-85ed-bedd6ead4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25c990-1ca8-4678-a0bd-473c5282d100}" ma:internalName="TaxCatchAll" ma:showField="CatchAllData" ma:web="dd51e043-1d42-47dc-85ed-bedd6ead4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51e043-1d42-47dc-85ed-bedd6ead4698" xsi:nil="true"/>
    <lcf76f155ced4ddcb4097134ff3c332f xmlns="1a608d72-da23-4f2b-8524-9c34c19366c2">
      <Terms xmlns="http://schemas.microsoft.com/office/infopath/2007/PartnerControls"/>
    </lcf76f155ced4ddcb4097134ff3c332f>
    <MediaLengthInSeconds xmlns="1a608d72-da23-4f2b-8524-9c34c19366c2" xsi:nil="true"/>
    <SharedWithUsers xmlns="dd51e043-1d42-47dc-85ed-bedd6ead469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98BA4E-7F0A-429A-BB72-4DE8853E8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08d72-da23-4f2b-8524-9c34c19366c2"/>
    <ds:schemaRef ds:uri="dd51e043-1d42-47dc-85ed-bedd6ead4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99B2B-F872-48EF-9199-C8C866A7F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7B105-58C3-4BEA-B26C-57D7328F73A0}">
  <ds:schemaRefs>
    <ds:schemaRef ds:uri="http://schemas.microsoft.com/office/2006/metadata/properties"/>
    <ds:schemaRef ds:uri="http://schemas.microsoft.com/office/infopath/2007/PartnerControls"/>
    <ds:schemaRef ds:uri="dd51e043-1d42-47dc-85ed-bedd6ead4698"/>
    <ds:schemaRef ds:uri="1a608d72-da23-4f2b-8524-9c34c19366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644</Words>
  <Characters>3670</Characters>
  <Application>Microsoft Office Word</Application>
  <DocSecurity>0</DocSecurity>
  <Lines>206</Lines>
  <Paragraphs>109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Hinxman, Karen</dc:creator>
  <cp:keywords/>
  <dc:description/>
  <cp:lastModifiedBy>Ines Perpetuo</cp:lastModifiedBy>
  <cp:revision>3</cp:revision>
  <dcterms:created xsi:type="dcterms:W3CDTF">2023-11-03T10:46:00Z</dcterms:created>
  <dcterms:modified xsi:type="dcterms:W3CDTF">2023-11-03T10:54:00Z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0x010100B51FF1F3B1E878408F1A9036BC542E37</vt:lpwstr>
  </property>
  <property fmtid="{D5CDD505-2E9C-101B-9397-08002B2CF9AE}" pid="3" name="MediaServiceImageTags">
    <vt:lpwstr/>
  </property>
  <property fmtid="{D5CDD505-2E9C-101B-9397-08002B2CF9AE}" pid="4" name="GrammarlyDocumentId">
    <vt:lpwstr>0891547aa5db8861fb0b7b1c719cbbbd2379b3e5031d0eac6c73167784faa18e</vt:lpwstr>
  </property>
</Properties>
</file>